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1" w:rsidRPr="000C63CA" w:rsidRDefault="00CA3D21" w:rsidP="00CA3D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Пензенский драматический театр. </w:t>
      </w:r>
      <w:proofErr w:type="spellStart"/>
      <w:r w:rsidRPr="000C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Закулисье</w:t>
      </w:r>
      <w:proofErr w:type="spellEnd"/>
      <w:r w:rsidRPr="000C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A3D21" w:rsidRPr="000C63CA" w:rsidRDefault="00CA3D21" w:rsidP="00CA3D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0C63CA">
        <w:rPr>
          <w:color w:val="000000" w:themeColor="text1"/>
        </w:rPr>
        <w:t xml:space="preserve">Учащиеся 6 класса побывали в Пензенском областном драматическом театре им. </w:t>
      </w:r>
      <w:proofErr w:type="spellStart"/>
      <w:r w:rsidRPr="000C63CA">
        <w:rPr>
          <w:color w:val="000000" w:themeColor="text1"/>
        </w:rPr>
        <w:t>А.В.Луначарского</w:t>
      </w:r>
      <w:proofErr w:type="spellEnd"/>
      <w:r w:rsidRPr="000C63CA">
        <w:rPr>
          <w:color w:val="000000" w:themeColor="text1"/>
        </w:rPr>
        <w:t>. Шестиклассники получили возможность заглянуть за кулисы театра, узнать о тонкостях и секретах театральных профессий. «Это было очень интересно. Нам рассказали, из чего строятся декорации, как подбирается грим, кто шьёт костюмы и придумывает реквизит» - поделились впечатлениями ребята.</w:t>
      </w:r>
    </w:p>
    <w:p w:rsidR="00CA3D21" w:rsidRPr="000C63CA" w:rsidRDefault="00CA3D21" w:rsidP="00CA3D21">
      <w:pPr>
        <w:tabs>
          <w:tab w:val="left" w:pos="244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0876F13E" wp14:editId="561179EA">
            <wp:simplePos x="0" y="0"/>
            <wp:positionH relativeFrom="column">
              <wp:posOffset>2920365</wp:posOffset>
            </wp:positionH>
            <wp:positionV relativeFrom="paragraph">
              <wp:posOffset>117475</wp:posOffset>
            </wp:positionV>
            <wp:extent cx="2277110" cy="3038475"/>
            <wp:effectExtent l="0" t="0" r="8890" b="9525"/>
            <wp:wrapNone/>
            <wp:docPr id="4" name="Рисунок 4" descr="\\gm44.ru\DFS\Обмен-учитель\Классный руководитель\ФОТООТЧЕТЫ ЭКСКУРСИЙ\19-20\6А\Экскурсия в ПДТ 19.11.19\IMG_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m44.ru\DFS\Обмен-учитель\Классный руководитель\ФОТООТЧЕТЫ ЭКСКУРСИЙ\19-20\6А\Экскурсия в ПДТ 19.11.19\IMG_7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77EEE28" wp14:editId="5B8360CD">
            <wp:simplePos x="0" y="0"/>
            <wp:positionH relativeFrom="column">
              <wp:posOffset>224790</wp:posOffset>
            </wp:positionH>
            <wp:positionV relativeFrom="paragraph">
              <wp:posOffset>21590</wp:posOffset>
            </wp:positionV>
            <wp:extent cx="2348865" cy="3133725"/>
            <wp:effectExtent l="0" t="0" r="0" b="9525"/>
            <wp:wrapNone/>
            <wp:docPr id="3" name="Рисунок 3" descr="\\gm44.ru\DFS\Обмен-учитель\Классный руководитель\ФОТООТЧЕТЫ ЭКСКУРСИЙ\19-20\6А\Экскурсия в ПДТ 19.11.19\IMG_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m44.ru\DFS\Обмен-учитель\Классный руководитель\ФОТООТЧЕТЫ ЭКСКУРСИЙ\19-20\6А\Экскурсия в ПДТ 19.11.19\IMG_7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21" w:rsidRPr="000C63CA" w:rsidRDefault="00CA3D21" w:rsidP="00CA3D21">
      <w:pPr>
        <w:tabs>
          <w:tab w:val="left" w:pos="2445"/>
        </w:tabs>
        <w:rPr>
          <w:rFonts w:ascii="Times New Roman" w:hAnsi="Times New Roman" w:cs="Times New Roman"/>
          <w:sz w:val="24"/>
        </w:rPr>
      </w:pPr>
    </w:p>
    <w:p w:rsidR="00751EB8" w:rsidRDefault="00751EB8">
      <w:bookmarkStart w:id="0" w:name="_GoBack"/>
      <w:bookmarkEnd w:id="0"/>
    </w:p>
    <w:sectPr w:rsidR="00751EB8" w:rsidSect="000C6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21"/>
    <w:rsid w:val="00751EB8"/>
    <w:rsid w:val="00C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I.Kiseleva.K25.GM44</dc:creator>
  <cp:lastModifiedBy>I.Kiseleva.K25.GM44</cp:lastModifiedBy>
  <cp:revision>1</cp:revision>
  <dcterms:created xsi:type="dcterms:W3CDTF">2020-02-28T06:26:00Z</dcterms:created>
  <dcterms:modified xsi:type="dcterms:W3CDTF">2020-02-28T06:26:00Z</dcterms:modified>
</cp:coreProperties>
</file>